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6440-2026 i Mörbylång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