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hackspett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gulsparv (NT, §4), mindre hackspett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