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som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knärot (VU, T, §8), ryl (VU, T), dropptaggsvamp (NT, T), svinrot (NT), talltita (NT, §4), blåsippa (T, §9)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6348647, E 539376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