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avverkningsanmälan A 10511-2021 i Hultsfreds kommun. Denna avverkningsanmälan inkom 2021-03-03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10511-2021 karta.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 karta knärot.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6357447, E 534101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