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som inkom 2026-05-06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6338825, E 575748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talltita (NT, §4), ullticka (NT, T), vedtrappmossa (NT, T), blodticka (S, T), blåmossa (S, T), bronshjon (S, T), kornknutmossa (S, T), stor revmossa (S), vedticka (S, T), västlig hakmossa (S), vågbandad barkbock (S), spillkråka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