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grönsiska, gulsparv, havsörn, lappuggla, mindre hackspett, orre, pärluggla, sparvuggla, spillkråka, svartvit flugsnappare,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grönsiska, gulsparv, havsörn, lappuggla, mindre hackspett, orre, pärluggla, sparvuggla, spillkråka, svartvit flugsnappare,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