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Detta dokument behandlar höga naturvärden i avverkningsanmälan A 12323-2025 i Nybro kommun som inkom 2025-03-14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6298415, E 559688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