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dokument behandlar höga naturvärden i avverkningsanmälan A 61140-2022 i Nybro kommun som inkom 2022-12-13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6303761, E 562503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