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Detta dokument behandlar höga naturvärden i avverkningsanmälan A 37016-2023 i Nybro kommun som inkom 2023-08-17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1294" cy="5688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201294"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6303963, E 564168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