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dokument behandlar höga naturvärden i avverkningsanmälan A 6931-2025 i Nybro kommun. Denna avverkningsanmälan inkom 2025-02-13 10:52:50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