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6187-2024 i Oskarshamn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