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47936-2023 i Västerviks kommun har hittats 5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