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23021-2025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grönsångare, mindre hackspett, spillkråka och stare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grönsångare, mindre hackspett, spillkråka och stare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