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27380-2024 i Västerviks kommun har hittats 5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