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46722-2023 i Västerviks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