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1375-2024 i Västerviks kommun har hittats 17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