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som inkom 2025-01-31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2 naturvårdsarter hittats: knärot (VU, T, §8) och talltita (NT,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084016" cy="5688000"/>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084016" cy="5688000"/>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