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som inkom 2021-10-28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6415944, E 563703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8 naturvårdsarter hittats: knärot (VU, T, §8), jungfrulin (NT), tallticka (NT, T), talltita (NT, §4), vedtrappmossa (NT, T), grönpyrola (S, T), platt fjädermossa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