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ask (EN), gulvit blekspik (VU), dvärgbägarlav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hårklomossa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hårklomossa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