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6377375, E 572787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