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som inkom 2024-03-26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6409937, E 541876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T), springkorn (S, T), tibast (S,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