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klagomål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6403324, E 702811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