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73144-2021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