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vippärt (NT, T), getrams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