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35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strimspindling (S), grönsiska (§4), skogsduva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grönsiska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