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4716-2024 i Gotlands kommun har hittats 35 naturvårdsarter varav 24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