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som inkom 2025-05-21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6380807, E 723254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tvåblad (S, §8), vit skogslilja (S, §8), spillkråka (T,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