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klagomål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6241493, E 521011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