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som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485" cy="5688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1448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