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6152-2024 i Östra Göinge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