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8929-2022 i Sjöbo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