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9-2025 i Kristianstads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