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Detta dokument behandlar höga naturvärden i avverkningsanmälan A 8065-2025 i Ängelholms kommun som inkom 2025-02-19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6248652, E 372605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gullpudra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