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som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lungrot (VU), rosa lundlav (VU, T) och liten lundlav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6206523, E 419139 i SWEREF 99 TM.</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