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bokkantlav (NT), bokvårtlav (NT), koralltaggsvamp (NT), liten lundlav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