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6553056, E 327206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