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5581-2020 i Bollebygd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