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Detta dokument behandlar höga naturvärden i avverkningsanmälan A 60881-2025 i Vara kommun som inkom 2025-12-08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6443258, E 391147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