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69-2022 i Vänersbo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