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0,9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6394635, E 374244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