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som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talltita (NT, §4), kornknutmossa (S, T), stor revmossa (S), västlig hakmossa (S), spillkråka (T,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6413486, E 372400 i SWEREF 99 TM.</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