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6419458, E 425281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