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12027-2022 i Skövde kommun har hittats 9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