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7773-2026 i Tida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