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Värmlands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18304-2024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spillkråka, talltita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spillkråka, talltita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2026-04-25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