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flugsnappare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