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svartvit flugsnappare, talltita, tornseglare, trana,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svartvit flugsnappare, talltita, tornseglare, trana,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