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dokument behandlar höga naturvärden i avverkningsanmälan A 59639-2021 i Karlstads kommun som inkom 2021-10-24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gullpudra (NT, T) och dvärghäxört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6611722, E 428886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