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5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tornseglare, trana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tornseglare, trana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