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sparvuggla, spillkråka, svartvit flugsnappare, talltita, tornseglare, trana,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sparvuggla, spillkråka, svartvit flugsnappare, talltita, tornseglare, trana,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